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D5F630" w14:textId="0F2F7101" w:rsidR="00B73695" w:rsidRPr="00B70B69" w:rsidRDefault="00B73695" w:rsidP="00A11E64">
      <w:pPr>
        <w:pStyle w:val="Akapitzlist"/>
        <w:spacing w:before="240" w:after="240" w:line="24" w:lineRule="atLeast"/>
        <w:ind w:left="425"/>
        <w:contextualSpacing w:val="0"/>
        <w:jc w:val="left"/>
        <w:rPr>
          <w:rFonts w:eastAsia="Arial" w:cs="Arial"/>
          <w:sz w:val="20"/>
          <w:szCs w:val="18"/>
        </w:rPr>
      </w:pPr>
      <w:r w:rsidRPr="00B70B69">
        <w:rPr>
          <w:rFonts w:eastAsia="Arial" w:cs="Arial"/>
          <w:sz w:val="20"/>
          <w:szCs w:val="18"/>
        </w:rPr>
        <w:t xml:space="preserve">Załącznik nr 2 do Regulaminu </w:t>
      </w:r>
      <w:r w:rsidRPr="001F5169">
        <w:rPr>
          <w:rFonts w:eastAsia="Arial" w:cs="Arial"/>
          <w:sz w:val="20"/>
          <w:szCs w:val="18"/>
        </w:rPr>
        <w:t xml:space="preserve">wyboru projektów </w:t>
      </w:r>
      <w:r w:rsidR="00445F6A" w:rsidRPr="00445F6A">
        <w:rPr>
          <w:rFonts w:eastAsia="Arial" w:cs="Arial"/>
          <w:sz w:val="20"/>
          <w:szCs w:val="18"/>
        </w:rPr>
        <w:t>FENX.02.04-IW.01-010/24</w:t>
      </w:r>
    </w:p>
    <w:p w14:paraId="023B6FCD" w14:textId="7BA07AB9" w:rsidR="008C04FA" w:rsidRPr="001F37CA" w:rsidRDefault="00612A37" w:rsidP="00A11E64">
      <w:pPr>
        <w:pStyle w:val="Nagwek2"/>
        <w:spacing w:after="240"/>
        <w:jc w:val="left"/>
        <w:rPr>
          <w:sz w:val="32"/>
          <w:szCs w:val="32"/>
        </w:rPr>
      </w:pPr>
      <w:r w:rsidRPr="001F37CA">
        <w:rPr>
          <w:sz w:val="32"/>
          <w:szCs w:val="32"/>
        </w:rPr>
        <w:t>Lista wymaganych załączników do wniosku o dofinansowanie</w:t>
      </w:r>
    </w:p>
    <w:p w14:paraId="14EBA77A" w14:textId="77777777" w:rsidR="00FA6987" w:rsidRPr="001F37CA" w:rsidRDefault="00612A37" w:rsidP="00A11E64">
      <w:pPr>
        <w:spacing w:before="360" w:after="120" w:line="288" w:lineRule="auto"/>
        <w:jc w:val="left"/>
        <w:rPr>
          <w:rFonts w:eastAsia="Times New Roman" w:cs="Arial"/>
          <w:lang w:eastAsia="pl-PL"/>
        </w:rPr>
      </w:pPr>
      <w:r w:rsidRPr="001F37CA">
        <w:rPr>
          <w:rFonts w:eastAsia="Times New Roman" w:cs="Arial"/>
          <w:lang w:eastAsia="pl-PL"/>
        </w:rPr>
        <w:t xml:space="preserve">Wraz z wnioskiem o dofinansowanie należy złożyć następujące załączniki (zalecane zachowanie poniższej numeracji załączników): </w:t>
      </w:r>
    </w:p>
    <w:p w14:paraId="465A639D" w14:textId="6C2DBDB7" w:rsidR="00B95D6D" w:rsidRPr="001F37CA" w:rsidRDefault="00B95D6D" w:rsidP="00A11E64">
      <w:pPr>
        <w:pStyle w:val="Akapitzlist"/>
        <w:numPr>
          <w:ilvl w:val="0"/>
          <w:numId w:val="1"/>
        </w:numPr>
        <w:spacing w:after="120" w:line="288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 w:rsidRPr="001F37CA">
        <w:rPr>
          <w:rFonts w:eastAsia="Times New Roman" w:cs="Arial"/>
          <w:lang w:eastAsia="pl-PL"/>
        </w:rPr>
        <w:t>Harmonogram realizacji projektu (wykres Gantta)</w:t>
      </w:r>
      <w:r w:rsidR="00701665" w:rsidRPr="001F37CA">
        <w:rPr>
          <w:rFonts w:eastAsia="Times New Roman" w:cs="Arial"/>
          <w:lang w:eastAsia="pl-PL"/>
        </w:rPr>
        <w:t>, wskazujący kluczowe etapy realizacji projektu</w:t>
      </w:r>
      <w:r w:rsidRPr="001F37CA">
        <w:rPr>
          <w:rFonts w:eastAsia="Times New Roman" w:cs="Arial"/>
          <w:lang w:eastAsia="pl-PL"/>
        </w:rPr>
        <w:t>.</w:t>
      </w:r>
    </w:p>
    <w:p w14:paraId="2DA9EDB4" w14:textId="1E308F77" w:rsidR="007F53C8" w:rsidRPr="001F37CA" w:rsidRDefault="00B95D6D" w:rsidP="00A11E64">
      <w:pPr>
        <w:pStyle w:val="Akapitzlist"/>
        <w:numPr>
          <w:ilvl w:val="0"/>
          <w:numId w:val="1"/>
        </w:numPr>
        <w:spacing w:after="120" w:line="288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 w:rsidRPr="001F37CA">
        <w:rPr>
          <w:rFonts w:eastAsia="Times New Roman" w:cs="Arial"/>
          <w:lang w:eastAsia="pl-PL"/>
        </w:rPr>
        <w:t>Działania informacyjno-promocyjne</w:t>
      </w:r>
      <w:r w:rsidR="00BE53BC" w:rsidRPr="001F37CA">
        <w:rPr>
          <w:rFonts w:eastAsia="Times New Roman" w:cs="Arial"/>
          <w:lang w:eastAsia="pl-PL"/>
        </w:rPr>
        <w:t xml:space="preserve"> – </w:t>
      </w:r>
      <w:r w:rsidR="00796585" w:rsidRPr="001F37CA">
        <w:rPr>
          <w:rFonts w:eastAsia="Times New Roman" w:cs="Arial"/>
          <w:lang w:eastAsia="pl-PL"/>
        </w:rPr>
        <w:t>załącznik powinien być przygotowany według załączone</w:t>
      </w:r>
      <w:r w:rsidR="00C8621C" w:rsidRPr="001F37CA">
        <w:rPr>
          <w:rFonts w:eastAsia="Times New Roman" w:cs="Arial"/>
          <w:lang w:eastAsia="pl-PL"/>
        </w:rPr>
        <w:t>go</w:t>
      </w:r>
      <w:r w:rsidR="00796585" w:rsidRPr="001F37CA">
        <w:rPr>
          <w:rFonts w:eastAsia="Times New Roman" w:cs="Arial"/>
          <w:lang w:eastAsia="pl-PL"/>
        </w:rPr>
        <w:t xml:space="preserve"> wzoru i zgodnie z zamieszczon</w:t>
      </w:r>
      <w:r w:rsidR="00C8621C" w:rsidRPr="001F37CA">
        <w:rPr>
          <w:rFonts w:eastAsia="Times New Roman" w:cs="Arial"/>
          <w:lang w:eastAsia="pl-PL"/>
        </w:rPr>
        <w:t>ą</w:t>
      </w:r>
      <w:r w:rsidR="00796585" w:rsidRPr="001F37CA">
        <w:rPr>
          <w:rFonts w:eastAsia="Times New Roman" w:cs="Arial"/>
          <w:lang w:eastAsia="pl-PL"/>
        </w:rPr>
        <w:t xml:space="preserve"> w nim instrukcją</w:t>
      </w:r>
      <w:r w:rsidR="00002014">
        <w:rPr>
          <w:rFonts w:eastAsia="Times New Roman" w:cs="Arial"/>
          <w:lang w:eastAsia="pl-PL"/>
        </w:rPr>
        <w:t>.</w:t>
      </w:r>
      <w:r w:rsidR="00002014">
        <w:rPr>
          <w:rStyle w:val="Odwoanieprzypisudolnego"/>
          <w:rFonts w:eastAsia="Times New Roman" w:cs="Arial"/>
          <w:lang w:eastAsia="pl-PL"/>
        </w:rPr>
        <w:footnoteReference w:id="1"/>
      </w:r>
    </w:p>
    <w:p w14:paraId="1B3045B7" w14:textId="6E7CC7DC" w:rsidR="00CC4950" w:rsidRPr="001F37CA" w:rsidRDefault="00612A37" w:rsidP="00A11E64">
      <w:pPr>
        <w:pStyle w:val="Akapitzlist"/>
        <w:numPr>
          <w:ilvl w:val="0"/>
          <w:numId w:val="1"/>
        </w:numPr>
        <w:spacing w:after="120" w:line="288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 w:rsidRPr="001F37CA">
        <w:rPr>
          <w:rFonts w:eastAsia="Times New Roman" w:cs="Arial"/>
          <w:lang w:eastAsia="pl-PL"/>
        </w:rPr>
        <w:t>Dokumenty formalno-prawne wnioskodawcy</w:t>
      </w:r>
      <w:r w:rsidR="00B045CE" w:rsidRPr="001F37CA">
        <w:rPr>
          <w:rFonts w:eastAsia="Times New Roman" w:cs="Arial"/>
          <w:lang w:eastAsia="pl-PL"/>
        </w:rPr>
        <w:t xml:space="preserve"> </w:t>
      </w:r>
      <w:r w:rsidRPr="001F37CA">
        <w:rPr>
          <w:rFonts w:eastAsia="Times New Roman" w:cs="Arial"/>
          <w:lang w:eastAsia="pl-PL"/>
        </w:rPr>
        <w:t>(kopie poświadczone za zgodność z oryginałem)</w:t>
      </w:r>
      <w:r w:rsidR="001F5169">
        <w:rPr>
          <w:rFonts w:eastAsia="Times New Roman" w:cs="Arial"/>
          <w:lang w:eastAsia="pl-PL"/>
        </w:rPr>
        <w:t>.</w:t>
      </w:r>
    </w:p>
    <w:p w14:paraId="30C56A97" w14:textId="65A3E057" w:rsidR="00B95D6D" w:rsidRPr="001F37CA" w:rsidRDefault="00B95D6D" w:rsidP="00A11E64">
      <w:pPr>
        <w:pStyle w:val="Akapitzlist"/>
        <w:numPr>
          <w:ilvl w:val="0"/>
          <w:numId w:val="1"/>
        </w:numPr>
        <w:spacing w:after="120" w:line="288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 w:rsidRPr="001F37CA">
        <w:rPr>
          <w:rFonts w:eastAsia="Times New Roman" w:cs="Arial"/>
          <w:lang w:eastAsia="pl-PL"/>
        </w:rPr>
        <w:t>Dokument potwierdzający umocowanie przedstawiciela wnioskodawcy do działania na jego</w:t>
      </w:r>
      <w:r w:rsidR="00002014">
        <w:rPr>
          <w:rFonts w:eastAsia="Times New Roman" w:cs="Arial"/>
          <w:lang w:eastAsia="pl-PL"/>
        </w:rPr>
        <w:t xml:space="preserve"> </w:t>
      </w:r>
      <w:r w:rsidRPr="001F37CA">
        <w:rPr>
          <w:rFonts w:eastAsia="Times New Roman" w:cs="Arial"/>
          <w:lang w:eastAsia="pl-PL"/>
        </w:rPr>
        <w:t>rzecz</w:t>
      </w:r>
      <w:r w:rsidR="00796585" w:rsidRPr="001F37CA">
        <w:rPr>
          <w:rFonts w:eastAsia="Times New Roman" w:cs="Arial"/>
          <w:lang w:eastAsia="pl-PL"/>
        </w:rPr>
        <w:t xml:space="preserve"> (dotyczy jeśli umocowanie przedstawiciela nie wynika z dokumentów formalno-prawnych wnioskodawcy wskazanych w poz. 4)</w:t>
      </w:r>
      <w:r w:rsidR="00DE60BD" w:rsidRPr="001F37CA">
        <w:rPr>
          <w:rFonts w:eastAsia="Times New Roman" w:cs="Arial"/>
          <w:lang w:eastAsia="pl-PL"/>
        </w:rPr>
        <w:t>.</w:t>
      </w:r>
    </w:p>
    <w:p w14:paraId="54BDB845" w14:textId="6B089727" w:rsidR="00FA6987" w:rsidRPr="001F37CA" w:rsidRDefault="00B95D6D" w:rsidP="00A11E64">
      <w:pPr>
        <w:pStyle w:val="Akapitzlist"/>
        <w:numPr>
          <w:ilvl w:val="0"/>
          <w:numId w:val="1"/>
        </w:numPr>
        <w:spacing w:after="120" w:line="288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 w:rsidRPr="001F37CA">
        <w:rPr>
          <w:rFonts w:eastAsia="Times New Roman" w:cs="Arial"/>
          <w:lang w:eastAsia="pl-PL"/>
        </w:rPr>
        <w:t>Oświadczenie Wnioskodawcy o zapewnieniu udziału własnego - zgodnie ze wzorem</w:t>
      </w:r>
      <w:r w:rsidR="00612A37" w:rsidRPr="001F37CA">
        <w:rPr>
          <w:rFonts w:eastAsia="Times New Roman" w:cs="Arial"/>
          <w:lang w:eastAsia="pl-PL"/>
        </w:rPr>
        <w:t>.</w:t>
      </w:r>
    </w:p>
    <w:p w14:paraId="440056FE" w14:textId="6494C178" w:rsidR="00B95D6D" w:rsidRPr="001F37CA" w:rsidRDefault="00B95D6D" w:rsidP="00A11E64">
      <w:pPr>
        <w:pStyle w:val="Akapitzlist"/>
        <w:numPr>
          <w:ilvl w:val="0"/>
          <w:numId w:val="1"/>
        </w:numPr>
        <w:spacing w:after="120" w:line="288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 w:rsidRPr="00445F6A">
        <w:rPr>
          <w:rFonts w:eastAsia="Times New Roman" w:cs="Arial"/>
          <w:lang w:eastAsia="pl-PL"/>
        </w:rPr>
        <w:t xml:space="preserve">Oświadczenie wnioskodawcy dotyczące WOD i zasad realizacji projektu (oświadczenie ogólne) - </w:t>
      </w:r>
      <w:r w:rsidRPr="001F37CA">
        <w:rPr>
          <w:rFonts w:eastAsia="Times New Roman" w:cs="Arial"/>
          <w:lang w:eastAsia="pl-PL"/>
        </w:rPr>
        <w:t>zgodnie ze wzorem</w:t>
      </w:r>
      <w:r w:rsidR="00DE60BD" w:rsidRPr="001F37CA">
        <w:rPr>
          <w:rFonts w:eastAsia="Times New Roman" w:cs="Arial"/>
          <w:lang w:eastAsia="pl-PL"/>
        </w:rPr>
        <w:t>.</w:t>
      </w:r>
    </w:p>
    <w:p w14:paraId="3AE189AD" w14:textId="7F2BC1CF" w:rsidR="0055215C" w:rsidRPr="009C1962" w:rsidRDefault="00B95D6D" w:rsidP="00A11E64">
      <w:pPr>
        <w:pStyle w:val="Akapitzlist"/>
        <w:numPr>
          <w:ilvl w:val="0"/>
          <w:numId w:val="1"/>
        </w:numPr>
        <w:spacing w:after="120" w:line="288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 w:rsidRPr="009C1962">
        <w:rPr>
          <w:rFonts w:eastAsia="Times New Roman" w:cs="Arial"/>
          <w:lang w:eastAsia="pl-PL"/>
        </w:rPr>
        <w:t>Oświadczenie o spełnianiu kryteriów horyzontalnych obligatoryjnych zgodnie ze wzorem</w:t>
      </w:r>
      <w:r w:rsidR="0055215C" w:rsidRPr="009C1962">
        <w:rPr>
          <w:rFonts w:eastAsia="Times New Roman" w:cs="Arial"/>
          <w:lang w:eastAsia="pl-PL"/>
        </w:rPr>
        <w:t>.</w:t>
      </w:r>
    </w:p>
    <w:p w14:paraId="48525DE1" w14:textId="13301664" w:rsidR="00741096" w:rsidRPr="009C1962" w:rsidRDefault="00B95D6D" w:rsidP="00A11E64">
      <w:pPr>
        <w:pStyle w:val="Akapitzlist"/>
        <w:numPr>
          <w:ilvl w:val="0"/>
          <w:numId w:val="1"/>
        </w:numPr>
        <w:spacing w:after="120" w:line="288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 w:rsidRPr="009C1962">
        <w:rPr>
          <w:rFonts w:eastAsia="Times New Roman" w:cs="Arial"/>
          <w:lang w:eastAsia="pl-PL"/>
        </w:rPr>
        <w:t>Oświadczenie o spełnianiu kryteriów specyficznych obligatoryjnych nr</w:t>
      </w:r>
      <w:r w:rsidR="001F5169" w:rsidRPr="009C1962">
        <w:rPr>
          <w:rFonts w:eastAsia="Times New Roman" w:cs="Arial"/>
          <w:lang w:eastAsia="pl-PL"/>
        </w:rPr>
        <w:t xml:space="preserve"> 1, 2, </w:t>
      </w:r>
      <w:r w:rsidRPr="009C1962">
        <w:rPr>
          <w:rFonts w:eastAsia="Times New Roman" w:cs="Arial"/>
          <w:lang w:eastAsia="pl-PL"/>
        </w:rPr>
        <w:t>3</w:t>
      </w:r>
      <w:r w:rsidR="001F5169" w:rsidRPr="009C1962">
        <w:rPr>
          <w:rFonts w:eastAsia="Times New Roman" w:cs="Arial"/>
          <w:lang w:eastAsia="pl-PL"/>
        </w:rPr>
        <w:t xml:space="preserve"> i 4</w:t>
      </w:r>
      <w:r w:rsidRPr="009C1962">
        <w:rPr>
          <w:rFonts w:eastAsia="Times New Roman" w:cs="Arial"/>
          <w:lang w:eastAsia="pl-PL"/>
        </w:rPr>
        <w:t xml:space="preserve"> - zgodnie ze wzorem</w:t>
      </w:r>
      <w:r w:rsidR="00612A37" w:rsidRPr="009C1962">
        <w:rPr>
          <w:rFonts w:eastAsia="Times New Roman" w:cs="Arial"/>
          <w:lang w:eastAsia="pl-PL"/>
        </w:rPr>
        <w:t>.</w:t>
      </w:r>
    </w:p>
    <w:p w14:paraId="4B0AE6E0" w14:textId="518E7822" w:rsidR="009C1962" w:rsidRDefault="00B95D6D" w:rsidP="00A11E64">
      <w:pPr>
        <w:pStyle w:val="Akapitzlist"/>
        <w:numPr>
          <w:ilvl w:val="0"/>
          <w:numId w:val="1"/>
        </w:numPr>
        <w:spacing w:after="120" w:line="288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 w:rsidRPr="009C1962">
        <w:rPr>
          <w:rFonts w:eastAsia="Times New Roman" w:cs="Arial"/>
          <w:lang w:eastAsia="pl-PL"/>
        </w:rPr>
        <w:t>Oświadczenie o uwzględnieniu w projektach umów z wykonawcami klauzuli przenoszących majątkowe prawa autorskie na zamawiającego - zgodnie ze wzorem</w:t>
      </w:r>
      <w:r w:rsidR="009C1962">
        <w:rPr>
          <w:rFonts w:eastAsia="Times New Roman" w:cs="Arial"/>
          <w:lang w:eastAsia="pl-PL"/>
        </w:rPr>
        <w:t>.</w:t>
      </w:r>
      <w:r w:rsidRPr="009C1962">
        <w:rPr>
          <w:rFonts w:eastAsia="Times New Roman" w:cs="Arial"/>
          <w:lang w:eastAsia="pl-PL"/>
        </w:rPr>
        <w:t xml:space="preserve"> </w:t>
      </w:r>
    </w:p>
    <w:p w14:paraId="1907C8A3" w14:textId="4A705C47" w:rsidR="00B95D6D" w:rsidRPr="009C1962" w:rsidRDefault="00B95D6D" w:rsidP="00A11E64">
      <w:pPr>
        <w:pStyle w:val="Akapitzlist"/>
        <w:numPr>
          <w:ilvl w:val="0"/>
          <w:numId w:val="1"/>
        </w:numPr>
        <w:spacing w:after="120" w:line="288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 w:rsidRPr="009C1962">
        <w:rPr>
          <w:rFonts w:eastAsia="Times New Roman" w:cs="Arial"/>
          <w:lang w:eastAsia="pl-PL"/>
        </w:rPr>
        <w:t>Procedury dla wnioskodawców dla zad</w:t>
      </w:r>
      <w:r w:rsidR="009C1962">
        <w:rPr>
          <w:rFonts w:eastAsia="Times New Roman" w:cs="Arial"/>
          <w:lang w:eastAsia="pl-PL"/>
        </w:rPr>
        <w:t xml:space="preserve">ań poza </w:t>
      </w:r>
      <w:proofErr w:type="spellStart"/>
      <w:r w:rsidR="009C1962">
        <w:rPr>
          <w:rFonts w:eastAsia="Times New Roman" w:cs="Arial"/>
          <w:lang w:eastAsia="pl-PL"/>
        </w:rPr>
        <w:t>Pzp</w:t>
      </w:r>
      <w:proofErr w:type="spellEnd"/>
      <w:r w:rsidR="009C1962">
        <w:rPr>
          <w:rFonts w:eastAsia="Times New Roman" w:cs="Arial"/>
          <w:lang w:eastAsia="pl-PL"/>
        </w:rPr>
        <w:t xml:space="preserve"> - zgodnie ze wzorem.</w:t>
      </w:r>
    </w:p>
    <w:p w14:paraId="52F13DFA" w14:textId="1CBD445B" w:rsidR="00B41E62" w:rsidRPr="001F37CA" w:rsidRDefault="00B95D6D" w:rsidP="00A11E64">
      <w:pPr>
        <w:pStyle w:val="Akapitzlist"/>
        <w:numPr>
          <w:ilvl w:val="0"/>
          <w:numId w:val="1"/>
        </w:numPr>
        <w:spacing w:after="120" w:line="288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 w:rsidRPr="001F37CA">
        <w:rPr>
          <w:rFonts w:eastAsia="Times New Roman" w:cs="Arial"/>
          <w:lang w:eastAsia="pl-PL"/>
        </w:rPr>
        <w:t>Oświadczenie wnioskodawcy w sprawie zgody na doręczanie pism za pomocą środków komunikacji elektronicznej oraz świadomości skutków niezachowania wskazanych form komunikacji</w:t>
      </w:r>
      <w:r w:rsidR="00796585" w:rsidRPr="001F37CA">
        <w:rPr>
          <w:rFonts w:eastAsia="Times New Roman" w:cs="Arial"/>
          <w:lang w:eastAsia="pl-PL"/>
        </w:rPr>
        <w:t xml:space="preserve"> - zgodnie ze wzorem</w:t>
      </w:r>
      <w:r w:rsidR="00190EBA" w:rsidRPr="001F37CA">
        <w:rPr>
          <w:rFonts w:eastAsia="Times New Roman" w:cs="Arial"/>
          <w:lang w:eastAsia="pl-PL"/>
        </w:rPr>
        <w:t>.</w:t>
      </w:r>
    </w:p>
    <w:p w14:paraId="1D540B1F" w14:textId="342C1224" w:rsidR="00B07F5B" w:rsidRDefault="00B07F5B" w:rsidP="00A11E64">
      <w:pPr>
        <w:pStyle w:val="Akapitzlist"/>
        <w:numPr>
          <w:ilvl w:val="0"/>
          <w:numId w:val="1"/>
        </w:numPr>
        <w:spacing w:after="120" w:line="288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>
        <w:t>Zgodność z prawem ochrony środowiska (Zał. 4 obowiązkowy) - zgodnie z wzorem</w:t>
      </w:r>
      <w:r>
        <w:rPr>
          <w:rFonts w:eastAsia="Times New Roman" w:cs="Arial"/>
          <w:lang w:eastAsia="pl-PL"/>
        </w:rPr>
        <w:t>.</w:t>
      </w:r>
    </w:p>
    <w:p w14:paraId="09494639" w14:textId="06027184" w:rsidR="00B07F5B" w:rsidRPr="00B07F5B" w:rsidRDefault="00B07F5B" w:rsidP="00A11E64">
      <w:pPr>
        <w:pStyle w:val="Akapitzlist"/>
        <w:numPr>
          <w:ilvl w:val="0"/>
          <w:numId w:val="1"/>
        </w:numPr>
        <w:spacing w:after="120" w:line="288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>
        <w:t>Oświadczenie o kwalifikowalności VAT - zgodnie ze wzorem.</w:t>
      </w:r>
    </w:p>
    <w:p w14:paraId="11F72C8C" w14:textId="70EFD59C" w:rsidR="00B07F5B" w:rsidRPr="00447FFB" w:rsidRDefault="00B07F5B" w:rsidP="00A11E64">
      <w:pPr>
        <w:pStyle w:val="Akapitzlist"/>
        <w:numPr>
          <w:ilvl w:val="0"/>
          <w:numId w:val="1"/>
        </w:numPr>
        <w:spacing w:after="120" w:line="288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>
        <w:t>Klauzula informacyjna</w:t>
      </w:r>
    </w:p>
    <w:p w14:paraId="06428155" w14:textId="56910EC8" w:rsidR="00C50AA6" w:rsidRPr="00D51EBF" w:rsidRDefault="008D1105" w:rsidP="00A11E64">
      <w:pPr>
        <w:pStyle w:val="Akapitzlist"/>
        <w:spacing w:before="240" w:after="120" w:line="288" w:lineRule="auto"/>
        <w:ind w:left="-142"/>
        <w:contextualSpacing w:val="0"/>
        <w:jc w:val="left"/>
        <w:rPr>
          <w:rFonts w:eastAsia="Times New Roman"/>
          <w:lang w:eastAsia="pl-PL"/>
        </w:rPr>
      </w:pPr>
      <w:r>
        <w:rPr>
          <w:rFonts w:eastAsia="Times New Roman" w:cs="Arial"/>
          <w:lang w:eastAsia="pl-PL"/>
        </w:rPr>
        <w:t xml:space="preserve">Załącznik nr </w:t>
      </w:r>
      <w:r w:rsidRPr="00F33C62">
        <w:rPr>
          <w:rFonts w:eastAsia="Times New Roman" w:cs="Arial"/>
          <w:lang w:eastAsia="pl-PL"/>
        </w:rPr>
        <w:t>2</w:t>
      </w:r>
      <w:r>
        <w:rPr>
          <w:rFonts w:eastAsia="Times New Roman" w:cs="Arial"/>
          <w:lang w:eastAsia="pl-PL"/>
        </w:rPr>
        <w:t xml:space="preserve"> </w:t>
      </w:r>
      <w:r w:rsidR="002715A7">
        <w:rPr>
          <w:rFonts w:eastAsia="Times New Roman" w:cs="Arial"/>
          <w:lang w:eastAsia="pl-PL"/>
        </w:rPr>
        <w:t xml:space="preserve">do Regulaminu </w:t>
      </w:r>
      <w:r>
        <w:rPr>
          <w:rFonts w:eastAsia="Times New Roman" w:cs="Arial"/>
          <w:lang w:eastAsia="pl-PL"/>
        </w:rPr>
        <w:t>obejmuje również w</w:t>
      </w:r>
      <w:r w:rsidR="00BC6B42" w:rsidRPr="001F37CA">
        <w:rPr>
          <w:rFonts w:eastAsia="Times New Roman" w:cs="Arial"/>
          <w:lang w:eastAsia="pl-PL"/>
        </w:rPr>
        <w:t>zory załączników</w:t>
      </w:r>
      <w:r w:rsidR="006A39DE" w:rsidRPr="001F37CA">
        <w:rPr>
          <w:rFonts w:eastAsia="Times New Roman" w:cs="Arial"/>
          <w:lang w:eastAsia="pl-PL"/>
        </w:rPr>
        <w:t xml:space="preserve">, o których mowa w poz. </w:t>
      </w:r>
      <w:r w:rsidR="00F33C62">
        <w:rPr>
          <w:rFonts w:eastAsia="Times New Roman" w:cs="Arial"/>
          <w:lang w:eastAsia="pl-PL"/>
        </w:rPr>
        <w:t>2</w:t>
      </w:r>
      <w:r w:rsidR="00BE3C36" w:rsidRPr="001F37CA">
        <w:rPr>
          <w:rFonts w:eastAsia="Times New Roman" w:cs="Arial"/>
          <w:lang w:eastAsia="pl-PL"/>
        </w:rPr>
        <w:t xml:space="preserve"> oraz</w:t>
      </w:r>
      <w:r w:rsidR="00FF359D" w:rsidRPr="001F37CA">
        <w:rPr>
          <w:rFonts w:eastAsia="Times New Roman" w:cs="Arial"/>
          <w:lang w:eastAsia="pl-PL"/>
        </w:rPr>
        <w:t xml:space="preserve"> </w:t>
      </w:r>
      <w:r w:rsidR="00F33C62">
        <w:rPr>
          <w:rFonts w:eastAsia="Times New Roman" w:cs="Arial"/>
          <w:lang w:eastAsia="pl-PL"/>
        </w:rPr>
        <w:t>5</w:t>
      </w:r>
      <w:r w:rsidR="00FF359D" w:rsidRPr="001F37CA">
        <w:rPr>
          <w:rFonts w:eastAsia="Times New Roman" w:cs="Arial"/>
          <w:lang w:eastAsia="pl-PL"/>
        </w:rPr>
        <w:t>-</w:t>
      </w:r>
      <w:r w:rsidR="00C14226">
        <w:rPr>
          <w:rFonts w:eastAsia="Times New Roman" w:cs="Arial"/>
          <w:lang w:eastAsia="pl-PL"/>
        </w:rPr>
        <w:t xml:space="preserve">14 </w:t>
      </w:r>
      <w:r w:rsidR="00FF359D" w:rsidRPr="001F37CA">
        <w:rPr>
          <w:rFonts w:eastAsia="Times New Roman" w:cs="Arial"/>
          <w:lang w:eastAsia="pl-PL"/>
        </w:rPr>
        <w:t>powyżej</w:t>
      </w:r>
      <w:r w:rsidR="004679B1">
        <w:rPr>
          <w:rFonts w:eastAsia="Times New Roman" w:cs="Arial"/>
          <w:lang w:eastAsia="pl-PL"/>
        </w:rPr>
        <w:t>, których stosowanie jest obowiązkowe</w:t>
      </w:r>
      <w:r w:rsidR="00FF359D" w:rsidRPr="001F37CA">
        <w:rPr>
          <w:rFonts w:eastAsia="Times New Roman" w:cs="Arial"/>
          <w:lang w:eastAsia="pl-PL"/>
        </w:rPr>
        <w:t>.</w:t>
      </w:r>
    </w:p>
    <w:sectPr w:rsidR="00C50AA6" w:rsidRPr="00D51EBF" w:rsidSect="00CA5F4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2AEE6A" w14:textId="77777777" w:rsidR="00DD65C5" w:rsidRDefault="00DD65C5" w:rsidP="008C04FA">
      <w:pPr>
        <w:spacing w:after="0" w:line="240" w:lineRule="auto"/>
      </w:pPr>
      <w:r>
        <w:separator/>
      </w:r>
    </w:p>
  </w:endnote>
  <w:endnote w:type="continuationSeparator" w:id="0">
    <w:p w14:paraId="15C115D4" w14:textId="77777777" w:rsidR="00DD65C5" w:rsidRDefault="00DD65C5" w:rsidP="008C04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3435089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A17134F" w14:textId="3B979954" w:rsidR="004679B1" w:rsidRDefault="004679B1">
            <w:pPr>
              <w:pStyle w:val="Stopka"/>
              <w:jc w:val="center"/>
            </w:pPr>
            <w:r w:rsidRPr="004679B1">
              <w:rPr>
                <w:sz w:val="20"/>
                <w:szCs w:val="20"/>
              </w:rPr>
              <w:t xml:space="preserve">Strona </w:t>
            </w:r>
            <w:r w:rsidRPr="004679B1">
              <w:rPr>
                <w:sz w:val="20"/>
                <w:szCs w:val="20"/>
              </w:rPr>
              <w:fldChar w:fldCharType="begin"/>
            </w:r>
            <w:r w:rsidRPr="004679B1">
              <w:rPr>
                <w:sz w:val="20"/>
                <w:szCs w:val="20"/>
              </w:rPr>
              <w:instrText>PAGE</w:instrText>
            </w:r>
            <w:r w:rsidRPr="004679B1">
              <w:rPr>
                <w:sz w:val="20"/>
                <w:szCs w:val="20"/>
              </w:rPr>
              <w:fldChar w:fldCharType="separate"/>
            </w:r>
            <w:r w:rsidR="00D631DA">
              <w:rPr>
                <w:noProof/>
                <w:sz w:val="20"/>
                <w:szCs w:val="20"/>
              </w:rPr>
              <w:t>1</w:t>
            </w:r>
            <w:r w:rsidRPr="004679B1">
              <w:rPr>
                <w:sz w:val="20"/>
                <w:szCs w:val="20"/>
              </w:rPr>
              <w:fldChar w:fldCharType="end"/>
            </w:r>
            <w:r w:rsidRPr="004679B1">
              <w:rPr>
                <w:sz w:val="20"/>
                <w:szCs w:val="20"/>
              </w:rPr>
              <w:t xml:space="preserve"> z </w:t>
            </w:r>
            <w:r w:rsidRPr="004679B1">
              <w:rPr>
                <w:sz w:val="20"/>
                <w:szCs w:val="20"/>
              </w:rPr>
              <w:fldChar w:fldCharType="begin"/>
            </w:r>
            <w:r w:rsidRPr="004679B1">
              <w:rPr>
                <w:sz w:val="20"/>
                <w:szCs w:val="20"/>
              </w:rPr>
              <w:instrText>NUMPAGES</w:instrText>
            </w:r>
            <w:r w:rsidRPr="004679B1">
              <w:rPr>
                <w:sz w:val="20"/>
                <w:szCs w:val="20"/>
              </w:rPr>
              <w:fldChar w:fldCharType="separate"/>
            </w:r>
            <w:r w:rsidR="00D631DA">
              <w:rPr>
                <w:noProof/>
                <w:sz w:val="20"/>
                <w:szCs w:val="20"/>
              </w:rPr>
              <w:t>1</w:t>
            </w:r>
            <w:r w:rsidRPr="004679B1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2F6F64F3" w14:textId="77777777" w:rsidR="004679B1" w:rsidRDefault="004679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93E071" w14:textId="77777777" w:rsidR="00DD65C5" w:rsidRDefault="00DD65C5" w:rsidP="008C04FA">
      <w:pPr>
        <w:spacing w:after="0" w:line="240" w:lineRule="auto"/>
      </w:pPr>
      <w:r>
        <w:separator/>
      </w:r>
    </w:p>
  </w:footnote>
  <w:footnote w:type="continuationSeparator" w:id="0">
    <w:p w14:paraId="3E51E7E1" w14:textId="77777777" w:rsidR="00DD65C5" w:rsidRDefault="00DD65C5" w:rsidP="008C04FA">
      <w:pPr>
        <w:spacing w:after="0" w:line="240" w:lineRule="auto"/>
      </w:pPr>
      <w:r>
        <w:continuationSeparator/>
      </w:r>
    </w:p>
  </w:footnote>
  <w:footnote w:id="1">
    <w:p w14:paraId="3C53E27E" w14:textId="63F9070A" w:rsidR="00002014" w:rsidRDefault="00002014">
      <w:pPr>
        <w:pStyle w:val="Tekstprzypisudolnego"/>
      </w:pPr>
      <w:r>
        <w:rPr>
          <w:rStyle w:val="Odwoanieprzypisudolnego"/>
        </w:rPr>
        <w:footnoteRef/>
      </w:r>
      <w:r>
        <w:t xml:space="preserve"> Jeśli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670DB1" w14:textId="146730DC" w:rsidR="00EC2F80" w:rsidRDefault="00EC2F80">
    <w:pPr>
      <w:pStyle w:val="Nagwek"/>
    </w:pPr>
    <w:r w:rsidRPr="007D38D8">
      <w:rPr>
        <w:noProof/>
        <w:lang w:eastAsia="pl-PL"/>
      </w:rPr>
      <w:drawing>
        <wp:inline distT="0" distB="0" distL="0" distR="0" wp14:anchorId="55CA34DF" wp14:editId="1DDA7E87">
          <wp:extent cx="5753100" cy="739140"/>
          <wp:effectExtent l="0" t="0" r="0" b="3810"/>
          <wp:docPr id="1" name="Obraz 1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815FB1"/>
    <w:multiLevelType w:val="hybridMultilevel"/>
    <w:tmpl w:val="F1F262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F34DB6"/>
    <w:multiLevelType w:val="hybridMultilevel"/>
    <w:tmpl w:val="E362EC5C"/>
    <w:lvl w:ilvl="0" w:tplc="041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DC90AA4"/>
    <w:multiLevelType w:val="hybridMultilevel"/>
    <w:tmpl w:val="477E0EC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E35C30"/>
    <w:multiLevelType w:val="hybridMultilevel"/>
    <w:tmpl w:val="EA66ED0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4F6710"/>
    <w:multiLevelType w:val="hybridMultilevel"/>
    <w:tmpl w:val="6C22F534"/>
    <w:lvl w:ilvl="0" w:tplc="CA20B4BE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B94B12"/>
    <w:multiLevelType w:val="hybridMultilevel"/>
    <w:tmpl w:val="830A97F4"/>
    <w:lvl w:ilvl="0" w:tplc="4B263EB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C750133"/>
    <w:multiLevelType w:val="hybridMultilevel"/>
    <w:tmpl w:val="842C2604"/>
    <w:lvl w:ilvl="0" w:tplc="135AD8C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0042053"/>
    <w:multiLevelType w:val="hybridMultilevel"/>
    <w:tmpl w:val="A114FD6C"/>
    <w:lvl w:ilvl="0" w:tplc="3EB05F7E">
      <w:start w:val="10"/>
      <w:numFmt w:val="decimal"/>
      <w:lvlText w:val="%1."/>
      <w:lvlJc w:val="left"/>
      <w:pPr>
        <w:ind w:left="27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25" w:hanging="360"/>
      </w:pPr>
    </w:lvl>
    <w:lvl w:ilvl="2" w:tplc="0415001B" w:tentative="1">
      <w:start w:val="1"/>
      <w:numFmt w:val="lowerRoman"/>
      <w:lvlText w:val="%3."/>
      <w:lvlJc w:val="right"/>
      <w:pPr>
        <w:ind w:left="4145" w:hanging="180"/>
      </w:pPr>
    </w:lvl>
    <w:lvl w:ilvl="3" w:tplc="0415000F" w:tentative="1">
      <w:start w:val="1"/>
      <w:numFmt w:val="decimal"/>
      <w:lvlText w:val="%4."/>
      <w:lvlJc w:val="left"/>
      <w:pPr>
        <w:ind w:left="4865" w:hanging="360"/>
      </w:pPr>
    </w:lvl>
    <w:lvl w:ilvl="4" w:tplc="04150019" w:tentative="1">
      <w:start w:val="1"/>
      <w:numFmt w:val="lowerLetter"/>
      <w:lvlText w:val="%5."/>
      <w:lvlJc w:val="left"/>
      <w:pPr>
        <w:ind w:left="5585" w:hanging="360"/>
      </w:pPr>
    </w:lvl>
    <w:lvl w:ilvl="5" w:tplc="0415001B" w:tentative="1">
      <w:start w:val="1"/>
      <w:numFmt w:val="lowerRoman"/>
      <w:lvlText w:val="%6."/>
      <w:lvlJc w:val="right"/>
      <w:pPr>
        <w:ind w:left="6305" w:hanging="180"/>
      </w:pPr>
    </w:lvl>
    <w:lvl w:ilvl="6" w:tplc="0415000F" w:tentative="1">
      <w:start w:val="1"/>
      <w:numFmt w:val="decimal"/>
      <w:lvlText w:val="%7."/>
      <w:lvlJc w:val="left"/>
      <w:pPr>
        <w:ind w:left="7025" w:hanging="360"/>
      </w:pPr>
    </w:lvl>
    <w:lvl w:ilvl="7" w:tplc="04150019" w:tentative="1">
      <w:start w:val="1"/>
      <w:numFmt w:val="lowerLetter"/>
      <w:lvlText w:val="%8."/>
      <w:lvlJc w:val="left"/>
      <w:pPr>
        <w:ind w:left="7745" w:hanging="360"/>
      </w:pPr>
    </w:lvl>
    <w:lvl w:ilvl="8" w:tplc="0415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8" w15:restartNumberingAfterBreak="0">
    <w:nsid w:val="7F64786E"/>
    <w:multiLevelType w:val="hybridMultilevel"/>
    <w:tmpl w:val="62920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F15607D4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4802656">
    <w:abstractNumId w:val="8"/>
  </w:num>
  <w:num w:numId="2" w16cid:durableId="1247693840">
    <w:abstractNumId w:val="0"/>
  </w:num>
  <w:num w:numId="3" w16cid:durableId="1658650747">
    <w:abstractNumId w:val="7"/>
  </w:num>
  <w:num w:numId="4" w16cid:durableId="30616046">
    <w:abstractNumId w:val="1"/>
  </w:num>
  <w:num w:numId="5" w16cid:durableId="1448742907">
    <w:abstractNumId w:val="3"/>
  </w:num>
  <w:num w:numId="6" w16cid:durableId="220408578">
    <w:abstractNumId w:val="6"/>
  </w:num>
  <w:num w:numId="7" w16cid:durableId="1304119701">
    <w:abstractNumId w:val="5"/>
  </w:num>
  <w:num w:numId="8" w16cid:durableId="1600530729">
    <w:abstractNumId w:val="4"/>
  </w:num>
  <w:num w:numId="9" w16cid:durableId="9641209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6987"/>
    <w:rsid w:val="00002014"/>
    <w:rsid w:val="00002121"/>
    <w:rsid w:val="0000627A"/>
    <w:rsid w:val="00011284"/>
    <w:rsid w:val="000146F5"/>
    <w:rsid w:val="00015125"/>
    <w:rsid w:val="00022C7F"/>
    <w:rsid w:val="00024023"/>
    <w:rsid w:val="00033215"/>
    <w:rsid w:val="000464CF"/>
    <w:rsid w:val="0005499B"/>
    <w:rsid w:val="00067B4E"/>
    <w:rsid w:val="000757A9"/>
    <w:rsid w:val="00082DD4"/>
    <w:rsid w:val="00091CBC"/>
    <w:rsid w:val="000940B8"/>
    <w:rsid w:val="00095884"/>
    <w:rsid w:val="000A0587"/>
    <w:rsid w:val="000B1C13"/>
    <w:rsid w:val="000B46AC"/>
    <w:rsid w:val="000C1F48"/>
    <w:rsid w:val="000C2DF1"/>
    <w:rsid w:val="000C50B4"/>
    <w:rsid w:val="000D0742"/>
    <w:rsid w:val="000D1ED2"/>
    <w:rsid w:val="000D1FEF"/>
    <w:rsid w:val="000E2B24"/>
    <w:rsid w:val="000E7990"/>
    <w:rsid w:val="0010352F"/>
    <w:rsid w:val="00104091"/>
    <w:rsid w:val="00112461"/>
    <w:rsid w:val="00113579"/>
    <w:rsid w:val="00113A4A"/>
    <w:rsid w:val="00125013"/>
    <w:rsid w:val="00126275"/>
    <w:rsid w:val="00132BA1"/>
    <w:rsid w:val="00134954"/>
    <w:rsid w:val="00162B64"/>
    <w:rsid w:val="00171E61"/>
    <w:rsid w:val="0018177C"/>
    <w:rsid w:val="00182B78"/>
    <w:rsid w:val="00186CCE"/>
    <w:rsid w:val="00190EBA"/>
    <w:rsid w:val="00197795"/>
    <w:rsid w:val="001F2DFC"/>
    <w:rsid w:val="001F37CA"/>
    <w:rsid w:val="001F5169"/>
    <w:rsid w:val="00203C44"/>
    <w:rsid w:val="002165DB"/>
    <w:rsid w:val="00222C82"/>
    <w:rsid w:val="002450F9"/>
    <w:rsid w:val="002715A7"/>
    <w:rsid w:val="00293EB9"/>
    <w:rsid w:val="00296A1F"/>
    <w:rsid w:val="002C6294"/>
    <w:rsid w:val="002D1B5D"/>
    <w:rsid w:val="002D2669"/>
    <w:rsid w:val="002D3A03"/>
    <w:rsid w:val="002D55DE"/>
    <w:rsid w:val="002E37D3"/>
    <w:rsid w:val="002F26C8"/>
    <w:rsid w:val="003067A4"/>
    <w:rsid w:val="003127C7"/>
    <w:rsid w:val="0031599E"/>
    <w:rsid w:val="00317951"/>
    <w:rsid w:val="003279DE"/>
    <w:rsid w:val="00335A2E"/>
    <w:rsid w:val="00337A13"/>
    <w:rsid w:val="00341478"/>
    <w:rsid w:val="00351713"/>
    <w:rsid w:val="00352F03"/>
    <w:rsid w:val="00354F0C"/>
    <w:rsid w:val="003668C5"/>
    <w:rsid w:val="00367C3D"/>
    <w:rsid w:val="00372352"/>
    <w:rsid w:val="003775ED"/>
    <w:rsid w:val="00382AFD"/>
    <w:rsid w:val="00384027"/>
    <w:rsid w:val="00394775"/>
    <w:rsid w:val="003A132A"/>
    <w:rsid w:val="003D0DC4"/>
    <w:rsid w:val="003D5B7B"/>
    <w:rsid w:val="003D678D"/>
    <w:rsid w:val="003E122A"/>
    <w:rsid w:val="003E4183"/>
    <w:rsid w:val="003F08DF"/>
    <w:rsid w:val="004010B4"/>
    <w:rsid w:val="00412E0B"/>
    <w:rsid w:val="00417239"/>
    <w:rsid w:val="00417666"/>
    <w:rsid w:val="00424A2D"/>
    <w:rsid w:val="004306A3"/>
    <w:rsid w:val="00442DEE"/>
    <w:rsid w:val="00445F6A"/>
    <w:rsid w:val="00446560"/>
    <w:rsid w:val="00447FFB"/>
    <w:rsid w:val="004529E6"/>
    <w:rsid w:val="004624F8"/>
    <w:rsid w:val="004679B1"/>
    <w:rsid w:val="0047373A"/>
    <w:rsid w:val="0049242C"/>
    <w:rsid w:val="004E0E53"/>
    <w:rsid w:val="004E5AF3"/>
    <w:rsid w:val="004E710B"/>
    <w:rsid w:val="004E7AB1"/>
    <w:rsid w:val="004F2004"/>
    <w:rsid w:val="004F28DD"/>
    <w:rsid w:val="005252E0"/>
    <w:rsid w:val="00533E8B"/>
    <w:rsid w:val="005351CA"/>
    <w:rsid w:val="005449E2"/>
    <w:rsid w:val="005468B2"/>
    <w:rsid w:val="005501B6"/>
    <w:rsid w:val="0055215C"/>
    <w:rsid w:val="00561FB9"/>
    <w:rsid w:val="00586DBB"/>
    <w:rsid w:val="00592AE7"/>
    <w:rsid w:val="00597795"/>
    <w:rsid w:val="005B0BE2"/>
    <w:rsid w:val="005D2A8F"/>
    <w:rsid w:val="005D6BB3"/>
    <w:rsid w:val="005E131C"/>
    <w:rsid w:val="005E2636"/>
    <w:rsid w:val="005F09A7"/>
    <w:rsid w:val="005F1528"/>
    <w:rsid w:val="005F45E6"/>
    <w:rsid w:val="005F64A8"/>
    <w:rsid w:val="00605648"/>
    <w:rsid w:val="00605E09"/>
    <w:rsid w:val="00611B71"/>
    <w:rsid w:val="00612A37"/>
    <w:rsid w:val="0061463C"/>
    <w:rsid w:val="006171E7"/>
    <w:rsid w:val="00621353"/>
    <w:rsid w:val="006232FE"/>
    <w:rsid w:val="00625BA0"/>
    <w:rsid w:val="00626069"/>
    <w:rsid w:val="00626645"/>
    <w:rsid w:val="00637EC8"/>
    <w:rsid w:val="0064524E"/>
    <w:rsid w:val="00646951"/>
    <w:rsid w:val="00653DD0"/>
    <w:rsid w:val="00662D8C"/>
    <w:rsid w:val="0066481E"/>
    <w:rsid w:val="00665A1C"/>
    <w:rsid w:val="00674366"/>
    <w:rsid w:val="00677F54"/>
    <w:rsid w:val="00685C50"/>
    <w:rsid w:val="00692A02"/>
    <w:rsid w:val="006A39DE"/>
    <w:rsid w:val="006B2266"/>
    <w:rsid w:val="006B30A8"/>
    <w:rsid w:val="006B586C"/>
    <w:rsid w:val="006C681D"/>
    <w:rsid w:val="006D14B5"/>
    <w:rsid w:val="006D6129"/>
    <w:rsid w:val="006D65E5"/>
    <w:rsid w:val="006E125C"/>
    <w:rsid w:val="006F1193"/>
    <w:rsid w:val="006F2BFC"/>
    <w:rsid w:val="00701665"/>
    <w:rsid w:val="00701D63"/>
    <w:rsid w:val="00704912"/>
    <w:rsid w:val="007225AA"/>
    <w:rsid w:val="00725839"/>
    <w:rsid w:val="0073639D"/>
    <w:rsid w:val="00736721"/>
    <w:rsid w:val="00736772"/>
    <w:rsid w:val="00741096"/>
    <w:rsid w:val="0074740D"/>
    <w:rsid w:val="007522C3"/>
    <w:rsid w:val="00755F35"/>
    <w:rsid w:val="00770E09"/>
    <w:rsid w:val="0077185D"/>
    <w:rsid w:val="00776137"/>
    <w:rsid w:val="007773E9"/>
    <w:rsid w:val="00784FA5"/>
    <w:rsid w:val="00791EC5"/>
    <w:rsid w:val="00792308"/>
    <w:rsid w:val="00796585"/>
    <w:rsid w:val="007A3F38"/>
    <w:rsid w:val="007A60E8"/>
    <w:rsid w:val="007B0D9B"/>
    <w:rsid w:val="007B5B4B"/>
    <w:rsid w:val="007B731F"/>
    <w:rsid w:val="007C0213"/>
    <w:rsid w:val="007C5298"/>
    <w:rsid w:val="007D7E17"/>
    <w:rsid w:val="007F53C8"/>
    <w:rsid w:val="007F5A8D"/>
    <w:rsid w:val="00806FF1"/>
    <w:rsid w:val="00822B1F"/>
    <w:rsid w:val="00823024"/>
    <w:rsid w:val="00823E53"/>
    <w:rsid w:val="008242E5"/>
    <w:rsid w:val="00831E9E"/>
    <w:rsid w:val="008427C1"/>
    <w:rsid w:val="0085039B"/>
    <w:rsid w:val="0085632C"/>
    <w:rsid w:val="00873F75"/>
    <w:rsid w:val="0087717E"/>
    <w:rsid w:val="008846E7"/>
    <w:rsid w:val="00887E1D"/>
    <w:rsid w:val="00893155"/>
    <w:rsid w:val="008A012B"/>
    <w:rsid w:val="008A0763"/>
    <w:rsid w:val="008A0A8F"/>
    <w:rsid w:val="008A7A2C"/>
    <w:rsid w:val="008C04FA"/>
    <w:rsid w:val="008D1105"/>
    <w:rsid w:val="008E20ED"/>
    <w:rsid w:val="008E7B17"/>
    <w:rsid w:val="008F210F"/>
    <w:rsid w:val="0090374D"/>
    <w:rsid w:val="00905480"/>
    <w:rsid w:val="00915A14"/>
    <w:rsid w:val="009205E2"/>
    <w:rsid w:val="00921B66"/>
    <w:rsid w:val="00923A4C"/>
    <w:rsid w:val="009451A4"/>
    <w:rsid w:val="00946C09"/>
    <w:rsid w:val="009521EF"/>
    <w:rsid w:val="00953085"/>
    <w:rsid w:val="00961007"/>
    <w:rsid w:val="0097125C"/>
    <w:rsid w:val="00983201"/>
    <w:rsid w:val="00991BBC"/>
    <w:rsid w:val="00993F96"/>
    <w:rsid w:val="00995E81"/>
    <w:rsid w:val="009A36EA"/>
    <w:rsid w:val="009C1962"/>
    <w:rsid w:val="009D1A77"/>
    <w:rsid w:val="009D23BA"/>
    <w:rsid w:val="009D3127"/>
    <w:rsid w:val="009D3785"/>
    <w:rsid w:val="009D3FC2"/>
    <w:rsid w:val="009D464D"/>
    <w:rsid w:val="009F17CA"/>
    <w:rsid w:val="009F27D8"/>
    <w:rsid w:val="009F2E95"/>
    <w:rsid w:val="009F721F"/>
    <w:rsid w:val="00A0481D"/>
    <w:rsid w:val="00A04A4E"/>
    <w:rsid w:val="00A11E64"/>
    <w:rsid w:val="00A1505E"/>
    <w:rsid w:val="00A2096A"/>
    <w:rsid w:val="00A32D55"/>
    <w:rsid w:val="00A33172"/>
    <w:rsid w:val="00A40E0B"/>
    <w:rsid w:val="00A41BF3"/>
    <w:rsid w:val="00A676E3"/>
    <w:rsid w:val="00A74A71"/>
    <w:rsid w:val="00A80181"/>
    <w:rsid w:val="00AD0CA8"/>
    <w:rsid w:val="00AE63F4"/>
    <w:rsid w:val="00AF03EB"/>
    <w:rsid w:val="00B03557"/>
    <w:rsid w:val="00B04454"/>
    <w:rsid w:val="00B045CE"/>
    <w:rsid w:val="00B05D9D"/>
    <w:rsid w:val="00B077F4"/>
    <w:rsid w:val="00B07F5B"/>
    <w:rsid w:val="00B11E3B"/>
    <w:rsid w:val="00B171C7"/>
    <w:rsid w:val="00B348F0"/>
    <w:rsid w:val="00B41E62"/>
    <w:rsid w:val="00B44536"/>
    <w:rsid w:val="00B51B18"/>
    <w:rsid w:val="00B67841"/>
    <w:rsid w:val="00B70B69"/>
    <w:rsid w:val="00B722A6"/>
    <w:rsid w:val="00B73695"/>
    <w:rsid w:val="00B73BEC"/>
    <w:rsid w:val="00B75A06"/>
    <w:rsid w:val="00B75C9F"/>
    <w:rsid w:val="00B76796"/>
    <w:rsid w:val="00B80469"/>
    <w:rsid w:val="00B8184B"/>
    <w:rsid w:val="00B95D6D"/>
    <w:rsid w:val="00BA024A"/>
    <w:rsid w:val="00BA31AD"/>
    <w:rsid w:val="00BA63F3"/>
    <w:rsid w:val="00BB1877"/>
    <w:rsid w:val="00BC1505"/>
    <w:rsid w:val="00BC6A0E"/>
    <w:rsid w:val="00BC6B42"/>
    <w:rsid w:val="00BD2755"/>
    <w:rsid w:val="00BD5CF3"/>
    <w:rsid w:val="00BD65A8"/>
    <w:rsid w:val="00BE0925"/>
    <w:rsid w:val="00BE1612"/>
    <w:rsid w:val="00BE3B2D"/>
    <w:rsid w:val="00BE3C36"/>
    <w:rsid w:val="00BE53BC"/>
    <w:rsid w:val="00BF42AF"/>
    <w:rsid w:val="00BF517C"/>
    <w:rsid w:val="00BF75AB"/>
    <w:rsid w:val="00BF795A"/>
    <w:rsid w:val="00C02514"/>
    <w:rsid w:val="00C0437E"/>
    <w:rsid w:val="00C1129F"/>
    <w:rsid w:val="00C12244"/>
    <w:rsid w:val="00C14226"/>
    <w:rsid w:val="00C16734"/>
    <w:rsid w:val="00C256E3"/>
    <w:rsid w:val="00C26287"/>
    <w:rsid w:val="00C359C6"/>
    <w:rsid w:val="00C41A88"/>
    <w:rsid w:val="00C4301A"/>
    <w:rsid w:val="00C4310F"/>
    <w:rsid w:val="00C50AA6"/>
    <w:rsid w:val="00C56993"/>
    <w:rsid w:val="00C72205"/>
    <w:rsid w:val="00C774C6"/>
    <w:rsid w:val="00C8384B"/>
    <w:rsid w:val="00C8621C"/>
    <w:rsid w:val="00C877DD"/>
    <w:rsid w:val="00C902FF"/>
    <w:rsid w:val="00CA0E3A"/>
    <w:rsid w:val="00CA2A22"/>
    <w:rsid w:val="00CA5F45"/>
    <w:rsid w:val="00CB4DB0"/>
    <w:rsid w:val="00CC4950"/>
    <w:rsid w:val="00CC6D7D"/>
    <w:rsid w:val="00CE0775"/>
    <w:rsid w:val="00CE18B9"/>
    <w:rsid w:val="00CE7E3B"/>
    <w:rsid w:val="00CF2F6F"/>
    <w:rsid w:val="00D04B38"/>
    <w:rsid w:val="00D14834"/>
    <w:rsid w:val="00D329EF"/>
    <w:rsid w:val="00D365F9"/>
    <w:rsid w:val="00D4393D"/>
    <w:rsid w:val="00D46C7C"/>
    <w:rsid w:val="00D51EBF"/>
    <w:rsid w:val="00D53822"/>
    <w:rsid w:val="00D60258"/>
    <w:rsid w:val="00D60FCC"/>
    <w:rsid w:val="00D61BF3"/>
    <w:rsid w:val="00D631DA"/>
    <w:rsid w:val="00D70193"/>
    <w:rsid w:val="00D7451D"/>
    <w:rsid w:val="00D77BDA"/>
    <w:rsid w:val="00D830D5"/>
    <w:rsid w:val="00D92137"/>
    <w:rsid w:val="00DB3A99"/>
    <w:rsid w:val="00DB4BFD"/>
    <w:rsid w:val="00DC0A9B"/>
    <w:rsid w:val="00DC2C15"/>
    <w:rsid w:val="00DD65C5"/>
    <w:rsid w:val="00DD7690"/>
    <w:rsid w:val="00DE48BD"/>
    <w:rsid w:val="00DE60BD"/>
    <w:rsid w:val="00DF55E5"/>
    <w:rsid w:val="00E03387"/>
    <w:rsid w:val="00E2793A"/>
    <w:rsid w:val="00E360CF"/>
    <w:rsid w:val="00E4481A"/>
    <w:rsid w:val="00E473C0"/>
    <w:rsid w:val="00E70B88"/>
    <w:rsid w:val="00E715F0"/>
    <w:rsid w:val="00EA1142"/>
    <w:rsid w:val="00EA1229"/>
    <w:rsid w:val="00EA4CC3"/>
    <w:rsid w:val="00EA77CA"/>
    <w:rsid w:val="00EB323A"/>
    <w:rsid w:val="00EC10F4"/>
    <w:rsid w:val="00EC2F80"/>
    <w:rsid w:val="00EC40CC"/>
    <w:rsid w:val="00EC5162"/>
    <w:rsid w:val="00EC5430"/>
    <w:rsid w:val="00ED1843"/>
    <w:rsid w:val="00ED45F0"/>
    <w:rsid w:val="00EE15BC"/>
    <w:rsid w:val="00EE5151"/>
    <w:rsid w:val="00EE614D"/>
    <w:rsid w:val="00EF0095"/>
    <w:rsid w:val="00F00ADA"/>
    <w:rsid w:val="00F01700"/>
    <w:rsid w:val="00F04F53"/>
    <w:rsid w:val="00F120B0"/>
    <w:rsid w:val="00F12C87"/>
    <w:rsid w:val="00F164B6"/>
    <w:rsid w:val="00F22D45"/>
    <w:rsid w:val="00F33C62"/>
    <w:rsid w:val="00F34967"/>
    <w:rsid w:val="00F433CC"/>
    <w:rsid w:val="00F7322E"/>
    <w:rsid w:val="00F85CEE"/>
    <w:rsid w:val="00F9011F"/>
    <w:rsid w:val="00F936CD"/>
    <w:rsid w:val="00FA185F"/>
    <w:rsid w:val="00FA2D44"/>
    <w:rsid w:val="00FA6987"/>
    <w:rsid w:val="00FB3121"/>
    <w:rsid w:val="00FB422F"/>
    <w:rsid w:val="00FC3B85"/>
    <w:rsid w:val="00FC4393"/>
    <w:rsid w:val="00FC5AAB"/>
    <w:rsid w:val="00FC5FA2"/>
    <w:rsid w:val="00FD3721"/>
    <w:rsid w:val="00FD45E0"/>
    <w:rsid w:val="00FD732A"/>
    <w:rsid w:val="00FE2196"/>
    <w:rsid w:val="00FE3C3D"/>
    <w:rsid w:val="00FE6214"/>
    <w:rsid w:val="00FF359D"/>
    <w:rsid w:val="00FF37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CBA6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3155"/>
  </w:style>
  <w:style w:type="paragraph" w:styleId="Nagwek1">
    <w:name w:val="heading 1"/>
    <w:basedOn w:val="Normalny"/>
    <w:next w:val="Normalny"/>
    <w:link w:val="Nagwek1Znak"/>
    <w:uiPriority w:val="9"/>
    <w:qFormat/>
    <w:rsid w:val="00893155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F721F"/>
    <w:pPr>
      <w:keepNext/>
      <w:keepLines/>
      <w:spacing w:before="240" w:after="120" w:line="240" w:lineRule="auto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93155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93155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93155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93155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93155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93155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93155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73677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A36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36E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745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7451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7451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45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451D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C04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04FA"/>
  </w:style>
  <w:style w:type="paragraph" w:styleId="Stopka">
    <w:name w:val="footer"/>
    <w:basedOn w:val="Normalny"/>
    <w:link w:val="StopkaZnak"/>
    <w:uiPriority w:val="99"/>
    <w:unhideWhenUsed/>
    <w:rsid w:val="008C04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04FA"/>
  </w:style>
  <w:style w:type="paragraph" w:styleId="Poprawka">
    <w:name w:val="Revision"/>
    <w:hidden/>
    <w:uiPriority w:val="99"/>
    <w:semiHidden/>
    <w:rsid w:val="005501B6"/>
    <w:pPr>
      <w:spacing w:after="0" w:line="240" w:lineRule="auto"/>
    </w:p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rsid w:val="00B73695"/>
  </w:style>
  <w:style w:type="character" w:customStyle="1" w:styleId="Nagwek1Znak">
    <w:name w:val="Nagłówek 1 Znak"/>
    <w:basedOn w:val="Domylnaczcionkaakapitu"/>
    <w:link w:val="Nagwek1"/>
    <w:uiPriority w:val="9"/>
    <w:rsid w:val="00893155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9F721F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93155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93155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93155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93155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93155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93155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93155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893155"/>
    <w:rPr>
      <w:b/>
      <w:bCs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893155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893155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93155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893155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893155"/>
    <w:rPr>
      <w:b/>
      <w:bCs/>
      <w:color w:val="auto"/>
    </w:rPr>
  </w:style>
  <w:style w:type="character" w:styleId="Uwydatnienie">
    <w:name w:val="Emphasis"/>
    <w:basedOn w:val="Domylnaczcionkaakapitu"/>
    <w:uiPriority w:val="20"/>
    <w:qFormat/>
    <w:rsid w:val="00893155"/>
    <w:rPr>
      <w:i/>
      <w:iCs/>
      <w:color w:val="auto"/>
    </w:rPr>
  </w:style>
  <w:style w:type="paragraph" w:styleId="Bezodstpw">
    <w:name w:val="No Spacing"/>
    <w:uiPriority w:val="1"/>
    <w:qFormat/>
    <w:rsid w:val="00893155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893155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893155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93155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93155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893155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893155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893155"/>
    <w:rPr>
      <w:smallCaps/>
      <w:color w:val="auto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893155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893155"/>
    <w:rPr>
      <w:b/>
      <w:bCs/>
      <w:smallCap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893155"/>
    <w:pPr>
      <w:outlineLvl w:val="9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201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201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201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110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44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97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82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44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33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86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839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785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750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42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14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46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228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70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116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442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091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63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25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497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253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83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603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37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79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627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363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194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804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561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825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401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42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721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0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4745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023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439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011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500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760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481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511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500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679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36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76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068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134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548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75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706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33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9056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00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408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502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461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735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700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217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032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677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545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854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42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188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988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93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838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325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44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65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567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343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07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768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34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537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13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08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24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717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13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920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949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81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34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234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81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49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46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460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17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215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45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393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912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20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746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257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038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53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251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060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8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931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60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75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590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335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84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09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678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728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83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764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204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6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81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86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7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633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865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232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433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062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480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490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464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1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9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7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2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7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9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7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65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2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5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9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9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7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51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0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06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8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8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8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75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6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0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8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5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6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6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50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6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0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0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0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8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45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0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9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4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15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1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0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21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6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6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05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5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2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53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44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2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93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0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0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0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DB6CD3-8956-49E7-8B67-2DBBEFB60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1610</Characters>
  <Application>Microsoft Office Word</Application>
  <DocSecurity>0</DocSecurity>
  <Lines>13</Lines>
  <Paragraphs>3</Paragraphs>
  <ScaleCrop>false</ScaleCrop>
  <Company/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RWP_zał 2 lista i zakres załącznikow do WOD</dc:title>
  <dc:subject/>
  <dc:creator/>
  <cp:keywords/>
  <dc:description/>
  <cp:lastModifiedBy/>
  <cp:revision>1</cp:revision>
  <dcterms:created xsi:type="dcterms:W3CDTF">2024-09-16T09:04:00Z</dcterms:created>
  <dcterms:modified xsi:type="dcterms:W3CDTF">2024-09-16T09:04:00Z</dcterms:modified>
</cp:coreProperties>
</file>